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8770" w14:textId="77777777" w:rsidR="00246D47" w:rsidRDefault="00583E57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C522E" wp14:editId="49C97212">
                <wp:simplePos x="0" y="0"/>
                <wp:positionH relativeFrom="column">
                  <wp:posOffset>2112645</wp:posOffset>
                </wp:positionH>
                <wp:positionV relativeFrom="paragraph">
                  <wp:posOffset>-38100</wp:posOffset>
                </wp:positionV>
                <wp:extent cx="3951605" cy="494030"/>
                <wp:effectExtent l="0" t="0" r="0" b="0"/>
                <wp:wrapNone/>
                <wp:docPr id="1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16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DB538" w14:textId="77777777" w:rsidR="00A52A8E" w:rsidRPr="00A338A7" w:rsidRDefault="00F71EC5" w:rsidP="00A52A8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l-SI"/>
                              </w:rPr>
                              <w:t>Slovenska prosvetna zveza &amp; Krščanska kulturna zveza</w:t>
                            </w:r>
                          </w:p>
                          <w:p w14:paraId="1ECDEDBA" w14:textId="77777777" w:rsidR="00B47A53" w:rsidRPr="00583E57" w:rsidRDefault="00B47A53" w:rsidP="00B47A53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583E57">
                              <w:rPr>
                                <w:rFonts w:ascii="Calibri" w:hAnsi="Calibri"/>
                                <w:sz w:val="20"/>
                                <w:szCs w:val="20"/>
                                <w:lang w:val="de-AT"/>
                              </w:rPr>
                              <w:t xml:space="preserve">e-mail: </w:t>
                            </w:r>
                            <w:hyperlink r:id="rId4" w:history="1">
                              <w:r w:rsidR="00F71EC5" w:rsidRPr="00583E5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  <w:lang w:val="de-AT"/>
                                </w:rPr>
                                <w:t>spz@slo.at</w:t>
                              </w:r>
                            </w:hyperlink>
                            <w:r w:rsidR="00F71EC5" w:rsidRPr="00583E57">
                              <w:rPr>
                                <w:rFonts w:ascii="Calibri" w:hAnsi="Calibri"/>
                                <w:sz w:val="20"/>
                                <w:szCs w:val="20"/>
                                <w:lang w:val="de-AT"/>
                              </w:rPr>
                              <w:t xml:space="preserve"> &amp; </w:t>
                            </w:r>
                            <w:hyperlink r:id="rId5" w:history="1">
                              <w:r w:rsidR="00F71EC5" w:rsidRPr="00583E57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  <w:lang w:val="de-AT"/>
                                </w:rPr>
                                <w:t>office@kkz.at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C52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66.35pt;margin-top:-3pt;width:311.15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" stroked="f">
                <v:path arrowok="t"/>
                <v:textbox>
                  <w:txbxContent>
                    <w:p w14:paraId="2F6DB538" w14:textId="77777777" w:rsidR="00A52A8E" w:rsidRPr="00A338A7" w:rsidRDefault="00F71EC5" w:rsidP="00A52A8E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sl-SI"/>
                        </w:rPr>
                        <w:t>Slovenska prosvetna zveza &amp; Krščanska kulturna zveza</w:t>
                      </w:r>
                    </w:p>
                    <w:p w14:paraId="1ECDEDBA" w14:textId="77777777" w:rsidR="00B47A53" w:rsidRPr="00583E57" w:rsidRDefault="00B47A53" w:rsidP="00B47A53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  <w:lang w:val="de-AT"/>
                        </w:rPr>
                      </w:pPr>
                      <w:r w:rsidRPr="00583E57">
                        <w:rPr>
                          <w:rFonts w:ascii="Calibri" w:hAnsi="Calibri"/>
                          <w:sz w:val="20"/>
                          <w:szCs w:val="20"/>
                          <w:lang w:val="de-AT"/>
                        </w:rPr>
                        <w:t xml:space="preserve">e-mail: </w:t>
                      </w:r>
                      <w:hyperlink r:id="rId6" w:history="1">
                        <w:r w:rsidR="00F71EC5" w:rsidRPr="00583E5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  <w:lang w:val="de-AT"/>
                          </w:rPr>
                          <w:t>spz@slo.at</w:t>
                        </w:r>
                      </w:hyperlink>
                      <w:r w:rsidR="00F71EC5" w:rsidRPr="00583E57">
                        <w:rPr>
                          <w:rFonts w:ascii="Calibri" w:hAnsi="Calibri"/>
                          <w:sz w:val="20"/>
                          <w:szCs w:val="20"/>
                          <w:lang w:val="de-AT"/>
                        </w:rPr>
                        <w:t xml:space="preserve"> &amp; </w:t>
                      </w:r>
                      <w:hyperlink r:id="rId7" w:history="1">
                        <w:r w:rsidR="00F71EC5" w:rsidRPr="00583E57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  <w:lang w:val="de-AT"/>
                          </w:rPr>
                          <w:t>office@kkz.at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45C129" w14:textId="77777777" w:rsidR="00246D47" w:rsidRDefault="00246D47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14:paraId="031003D6" w14:textId="77777777" w:rsidR="00A52A8E" w:rsidRDefault="00A52A8E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14:paraId="186FD63A" w14:textId="77777777" w:rsidR="00A52A8E" w:rsidRPr="00D5460D" w:rsidRDefault="00A52A8E" w:rsidP="00A52A8E">
      <w:pPr>
        <w:rPr>
          <w:rFonts w:ascii="Myriad Pro" w:hAnsi="Myriad Pro" w:cs="Tahoma"/>
          <w:sz w:val="10"/>
          <w:lang w:val="it-IT"/>
        </w:rPr>
      </w:pPr>
    </w:p>
    <w:p w14:paraId="157A2C5E" w14:textId="77777777" w:rsidR="00A52A8E" w:rsidRPr="008865AB" w:rsidRDefault="00B47A53" w:rsidP="00A52A8E">
      <w:pPr>
        <w:keepNext/>
        <w:shd w:val="clear" w:color="auto" w:fill="D9D9D9"/>
        <w:jc w:val="center"/>
        <w:outlineLvl w:val="0"/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</w:pPr>
      <w:r w:rsidRPr="008865AB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P R I J A V N I C A</w:t>
      </w:r>
    </w:p>
    <w:p w14:paraId="0B04CC99" w14:textId="2545EEAC" w:rsidR="00A52A8E" w:rsidRPr="008865AB" w:rsidRDefault="00F71EC5" w:rsidP="00A52A8E">
      <w:pPr>
        <w:keepNext/>
        <w:shd w:val="clear" w:color="auto" w:fill="D9D9D9"/>
        <w:jc w:val="center"/>
        <w:outlineLvl w:val="0"/>
        <w:rPr>
          <w:rFonts w:ascii="Myriad Pro" w:hAnsi="Myriad Pro" w:cs="Tahoma"/>
          <w:b/>
          <w:color w:val="C45911" w:themeColor="accent2" w:themeShade="BF"/>
          <w:sz w:val="28"/>
          <w:szCs w:val="28"/>
          <w:lang w:val="en-US"/>
        </w:rPr>
      </w:pPr>
      <w:r w:rsidRPr="008865AB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Gledališko- &amp; koncertno tehnična delavnica</w:t>
      </w:r>
      <w:r w:rsidR="00786F33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 xml:space="preserve"> </w:t>
      </w:r>
      <w:r w:rsidR="000106C2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202</w:t>
      </w:r>
      <w:r w:rsidR="00583E57">
        <w:rPr>
          <w:rFonts w:ascii="Myriad Pro" w:hAnsi="Myriad Pro" w:cs="Tahoma"/>
          <w:b/>
          <w:color w:val="C45911" w:themeColor="accent2" w:themeShade="BF"/>
          <w:sz w:val="28"/>
          <w:szCs w:val="28"/>
          <w:lang w:val="sl-SI"/>
        </w:rPr>
        <w:t>2</w:t>
      </w:r>
    </w:p>
    <w:p w14:paraId="5229B0C5" w14:textId="77777777" w:rsidR="00A52A8E" w:rsidRPr="00A86B2F" w:rsidRDefault="00A52A8E" w:rsidP="00A52A8E">
      <w:pPr>
        <w:rPr>
          <w:rFonts w:ascii="Myriad Pro" w:hAnsi="Myriad Pro"/>
          <w:color w:val="4F6228"/>
          <w:lang w:val="pl-PL"/>
        </w:rPr>
      </w:pPr>
    </w:p>
    <w:tbl>
      <w:tblPr>
        <w:tblW w:w="696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4609"/>
        <w:gridCol w:w="923"/>
        <w:gridCol w:w="2221"/>
        <w:gridCol w:w="3723"/>
      </w:tblGrid>
      <w:tr w:rsidR="008865AB" w:rsidRPr="00A86B2F" w14:paraId="5D433A95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shd w:val="clear" w:color="auto" w:fill="D9D9D9"/>
            <w:vAlign w:val="center"/>
          </w:tcPr>
          <w:p w14:paraId="246F4F55" w14:textId="77777777" w:rsidR="00A52A8E" w:rsidRPr="00A86B2F" w:rsidRDefault="00A52A8E" w:rsidP="00A338A7">
            <w:pPr>
              <w:rPr>
                <w:rFonts w:ascii="Myriad Pro" w:hAnsi="Myriad Pro" w:cs="Tahoma"/>
                <w:b/>
                <w:bCs/>
                <w:color w:val="4F6228"/>
                <w:lang w:val="sl-SI"/>
              </w:rPr>
            </w:pPr>
            <w:r w:rsidRPr="008865AB">
              <w:rPr>
                <w:rFonts w:ascii="Myriad Pro" w:hAnsi="Myriad Pro" w:cs="Tahoma"/>
                <w:b/>
                <w:bCs/>
                <w:color w:val="C45911" w:themeColor="accent2" w:themeShade="BF"/>
                <w:lang w:val="sl-SI"/>
              </w:rPr>
              <w:t xml:space="preserve">I. </w:t>
            </w:r>
            <w:r w:rsidR="00B47A53" w:rsidRPr="008865AB">
              <w:rPr>
                <w:rFonts w:ascii="Myriad Pro" w:hAnsi="Myriad Pro" w:cs="Tahoma"/>
                <w:b/>
                <w:bCs/>
                <w:color w:val="C45911" w:themeColor="accent2" w:themeShade="BF"/>
                <w:lang w:val="sl-SI"/>
              </w:rPr>
              <w:t>OSEBNI PODATKI</w:t>
            </w:r>
          </w:p>
        </w:tc>
      </w:tr>
      <w:tr w:rsidR="008865AB" w:rsidRPr="00583E57" w14:paraId="6F05753F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14:paraId="772B43A3" w14:textId="77777777" w:rsidR="00EC5AE4" w:rsidRDefault="00EC5AE4" w:rsidP="00EC5AE4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</w:p>
          <w:p w14:paraId="51CEB86E" w14:textId="2AC32711" w:rsidR="00A52A8E" w:rsidRDefault="00EC5AE4" w:rsidP="0053155A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  <w:r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Prijavljam se oz. svojo hčerko</w:t>
            </w:r>
            <w:r w:rsidRPr="00EC5AE4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/</w:t>
            </w:r>
            <w:r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sina h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 gledališko- &amp; koncertno</w:t>
            </w:r>
            <w:r w:rsidR="0053155A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-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tehnični dela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vnici </w:t>
            </w:r>
            <w:r w:rsidR="00583E57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v Selah (Farni dom)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, ki bo </w:t>
            </w:r>
            <w:r w:rsidR="00583E57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9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 xml:space="preserve">. in </w:t>
            </w:r>
            <w:r w:rsidR="00583E57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10</w:t>
            </w:r>
            <w:r w:rsidR="00786F33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. septembra 202</w:t>
            </w:r>
            <w:r w:rsidR="00583E57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2</w:t>
            </w:r>
            <w:r w:rsidRPr="008865AB">
              <w:rPr>
                <w:rFonts w:ascii="Myriad Pro" w:hAnsi="Myriad Pro" w:cs="Tahoma"/>
                <w:b/>
                <w:sz w:val="28"/>
                <w:szCs w:val="28"/>
                <w:lang w:val="sl-SI"/>
              </w:rPr>
              <w:t>.</w:t>
            </w:r>
          </w:p>
          <w:p w14:paraId="02862350" w14:textId="77777777" w:rsidR="00EC5AE4" w:rsidRPr="00D5460D" w:rsidRDefault="00EC5AE4" w:rsidP="00EC5AE4">
            <w:pPr>
              <w:jc w:val="center"/>
              <w:rPr>
                <w:rFonts w:ascii="Myriad Pro" w:hAnsi="Myriad Pro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8865AB" w:rsidRPr="00583E57" w14:paraId="44CF8338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14:paraId="3F6FF324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8865AB" w:rsidRPr="00D5460D" w14:paraId="13955D88" w14:textId="77777777" w:rsidTr="008865AB">
        <w:trPr>
          <w:gridAfter w:val="1"/>
          <w:wAfter w:w="1408" w:type="pct"/>
        </w:trPr>
        <w:tc>
          <w:tcPr>
            <w:tcW w:w="660" w:type="pct"/>
            <w:vAlign w:val="center"/>
          </w:tcPr>
          <w:p w14:paraId="67E9DEB2" w14:textId="77777777" w:rsidR="00B47A53" w:rsidRPr="00EC5AE4" w:rsidRDefault="00A57328" w:rsidP="00A338A7">
            <w:pPr>
              <w:rPr>
                <w:rFonts w:ascii="Myriad Pro" w:hAnsi="Myriad Pro"/>
                <w:b/>
                <w:sz w:val="22"/>
                <w:szCs w:val="22"/>
                <w:lang w:val="sl-SI"/>
              </w:rPr>
            </w:pPr>
            <w:r w:rsidRPr="00EC5AE4">
              <w:rPr>
                <w:rFonts w:ascii="Myriad Pro" w:hAnsi="Myriad Pro"/>
                <w:b/>
                <w:sz w:val="22"/>
                <w:szCs w:val="22"/>
                <w:lang w:val="sl-SI"/>
              </w:rPr>
              <w:t>Ime in priimek</w:t>
            </w:r>
            <w:r w:rsidR="00B47A53" w:rsidRPr="00EC5AE4">
              <w:rPr>
                <w:rFonts w:ascii="Myriad Pro" w:hAnsi="Myriad Pro"/>
                <w:b/>
                <w:sz w:val="22"/>
                <w:szCs w:val="22"/>
                <w:lang w:val="sl-SI"/>
              </w:rPr>
              <w:t xml:space="preserve"> </w:t>
            </w:r>
          </w:p>
          <w:p w14:paraId="12114D53" w14:textId="77777777" w:rsidR="00A52A8E" w:rsidRPr="00B47A53" w:rsidRDefault="00A52A8E" w:rsidP="00A338A7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</w:p>
        </w:tc>
        <w:tc>
          <w:tcPr>
            <w:tcW w:w="1743" w:type="pct"/>
            <w:shd w:val="clear" w:color="auto" w:fill="F2F2F2"/>
            <w:vAlign w:val="center"/>
          </w:tcPr>
          <w:p w14:paraId="3CD029E4" w14:textId="77777777" w:rsidR="00A52A8E" w:rsidRPr="00D5460D" w:rsidRDefault="00A52A8E" w:rsidP="00F71EC5">
            <w:pPr>
              <w:ind w:left="-610"/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  <w:tc>
          <w:tcPr>
            <w:tcW w:w="349" w:type="pct"/>
            <w:vAlign w:val="center"/>
          </w:tcPr>
          <w:p w14:paraId="18E3E746" w14:textId="77777777" w:rsidR="00B47A53" w:rsidRDefault="00B47A53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  <w:r>
              <w:rPr>
                <w:rFonts w:ascii="Myriad Pro" w:hAnsi="Myriad Pro" w:cs="Tahoma"/>
                <w:sz w:val="20"/>
                <w:szCs w:val="20"/>
                <w:lang w:val="sl-SI"/>
              </w:rPr>
              <w:t>rojen</w:t>
            </w:r>
            <w:r w:rsidRPr="00B47A53">
              <w:rPr>
                <w:rFonts w:ascii="Myriad Pro" w:hAnsi="Myriad Pro"/>
                <w:sz w:val="22"/>
                <w:szCs w:val="22"/>
                <w:lang w:val="sl-SI"/>
              </w:rPr>
              <w:t>/</w:t>
            </w:r>
            <w:r>
              <w:rPr>
                <w:rFonts w:ascii="Myriad Pro" w:hAnsi="Myriad Pro"/>
                <w:sz w:val="22"/>
                <w:szCs w:val="22"/>
                <w:lang w:val="sl-SI"/>
              </w:rPr>
              <w:t>a</w:t>
            </w:r>
          </w:p>
          <w:p w14:paraId="7A2C1AEE" w14:textId="77777777" w:rsidR="00A52A8E" w:rsidRPr="00B47A53" w:rsidRDefault="00A52A8E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</w:p>
        </w:tc>
        <w:tc>
          <w:tcPr>
            <w:tcW w:w="840" w:type="pct"/>
            <w:shd w:val="clear" w:color="auto" w:fill="F2F2F2"/>
            <w:vAlign w:val="center"/>
          </w:tcPr>
          <w:p w14:paraId="091206A3" w14:textId="77777777"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F71EC5" w14:paraId="0559261E" w14:textId="77777777" w:rsidTr="008865AB">
        <w:tc>
          <w:tcPr>
            <w:tcW w:w="3592" w:type="pct"/>
            <w:gridSpan w:val="4"/>
            <w:vAlign w:val="center"/>
          </w:tcPr>
          <w:p w14:paraId="6431D45D" w14:textId="77777777" w:rsidR="00B93F92" w:rsidRPr="00B93F92" w:rsidRDefault="00B93F92" w:rsidP="00A86B2F">
            <w:pPr>
              <w:rPr>
                <w:rFonts w:ascii="Myriad Pro" w:hAnsi="Myriad Pro" w:cs="Tahoma"/>
                <w:b/>
                <w:sz w:val="12"/>
                <w:szCs w:val="12"/>
                <w:lang w:val="sl-SI"/>
              </w:rPr>
            </w:pPr>
          </w:p>
          <w:p w14:paraId="66ACE932" w14:textId="77777777" w:rsidR="00B93F92" w:rsidRPr="00B93F92" w:rsidRDefault="00583E57" w:rsidP="00A86B2F">
            <w:pPr>
              <w:rPr>
                <w:rFonts w:ascii="Myriad Pro" w:hAnsi="Myriad Pro" w:cs="Tahoma"/>
                <w:b/>
                <w:sz w:val="12"/>
                <w:szCs w:val="12"/>
                <w:lang w:val="sl-SI"/>
              </w:rPr>
            </w:pPr>
            <w:r>
              <w:rPr>
                <w:rFonts w:ascii="Myriad Pro" w:hAnsi="Myriad Pro" w:cs="Tahoma"/>
                <w:b/>
                <w:noProof/>
                <w:sz w:val="12"/>
                <w:szCs w:val="12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A01B1" wp14:editId="768FC561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74295</wp:posOffset>
                      </wp:positionV>
                      <wp:extent cx="3124200" cy="346075"/>
                      <wp:effectExtent l="0" t="0" r="0" b="0"/>
                      <wp:wrapNone/>
                      <wp:docPr id="10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242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F23B41" w14:textId="77777777" w:rsidR="008865AB" w:rsidRDefault="008865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01B1" id="Textfeld 1" o:spid="_x0000_s1027" type="#_x0000_t202" style="position:absolute;margin-left:225.1pt;margin-top:5.85pt;width:246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" fillcolor="#f2f2f2 [3052]" stroked="f" strokeweight=".5pt">
                      <v:path arrowok="t"/>
                      <v:textbox>
                        <w:txbxContent>
                          <w:p w14:paraId="0BF23B41" w14:textId="77777777" w:rsidR="008865AB" w:rsidRDefault="008865AB"/>
                        </w:txbxContent>
                      </v:textbox>
                    </v:shape>
                  </w:pict>
                </mc:Fallback>
              </mc:AlternateContent>
            </w:r>
          </w:p>
          <w:p w14:paraId="127B1535" w14:textId="77777777" w:rsidR="00F71EC5" w:rsidRDefault="00B93F92" w:rsidP="00A86B2F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Ime in priimek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 xml:space="preserve"> vzgojn</w:t>
            </w:r>
            <w:r w:rsidR="008865AB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/ega upravičenk</w:t>
            </w:r>
            <w:r w:rsidR="008865AB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</w:t>
            </w:r>
            <w:r w:rsidR="00F71EC5" w:rsidRP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/</w:t>
            </w:r>
            <w:r w:rsidR="00F71EC5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ca:</w:t>
            </w: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 xml:space="preserve"> </w:t>
            </w:r>
            <w:r w:rsidR="00F71EC5">
              <w:rPr>
                <w:rFonts w:ascii="Myriad Pro" w:hAnsi="Myriad Pro" w:cs="Tahoma"/>
                <w:sz w:val="22"/>
                <w:szCs w:val="22"/>
                <w:lang w:val="sl-SI"/>
              </w:rPr>
              <w:t xml:space="preserve"> </w:t>
            </w:r>
          </w:p>
          <w:p w14:paraId="16E95744" w14:textId="77777777" w:rsidR="00B93F92" w:rsidRPr="005073AD" w:rsidRDefault="00B93F92" w:rsidP="00A86B2F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(</w:t>
            </w:r>
            <w:r w:rsidR="00F71EC5">
              <w:rPr>
                <w:rFonts w:ascii="Myriad Pro" w:hAnsi="Myriad Pro" w:cs="Tahoma"/>
                <w:sz w:val="22"/>
                <w:szCs w:val="22"/>
                <w:lang w:val="sl-SI"/>
              </w:rPr>
              <w:t>v primeru mladoletnosti udeleženca</w:t>
            </w:r>
            <w:r w:rsidR="00F71EC5" w:rsidRPr="00F71EC5">
              <w:rPr>
                <w:rFonts w:ascii="Myriad Pro" w:hAnsi="Myriad Pro" w:cs="Tahoma"/>
                <w:sz w:val="22"/>
                <w:szCs w:val="22"/>
                <w:lang w:val="sl-SI"/>
              </w:rPr>
              <w:t>/ke</w:t>
            </w: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)</w:t>
            </w:r>
          </w:p>
        </w:tc>
        <w:tc>
          <w:tcPr>
            <w:tcW w:w="1408" w:type="pct"/>
            <w:vAlign w:val="center"/>
          </w:tcPr>
          <w:p w14:paraId="10C58A59" w14:textId="77777777" w:rsidR="00B93F92" w:rsidRPr="00D5460D" w:rsidRDefault="00B93F92" w:rsidP="00A86B2F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F71EC5" w14:paraId="5BB955B6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14:paraId="4817FFB3" w14:textId="77777777" w:rsidR="00B93F92" w:rsidRPr="00EC5AE4" w:rsidRDefault="00B93F92" w:rsidP="00EC5AE4">
            <w:pPr>
              <w:rPr>
                <w:rFonts w:ascii="Myriad Pro" w:hAnsi="Myriad Pro" w:cs="Tahoma"/>
                <w:b/>
                <w:sz w:val="28"/>
                <w:szCs w:val="28"/>
                <w:lang w:val="sl-SI"/>
              </w:rPr>
            </w:pPr>
          </w:p>
        </w:tc>
      </w:tr>
      <w:tr w:rsidR="008865AB" w:rsidRPr="00F71EC5" w14:paraId="30616BA7" w14:textId="77777777" w:rsidTr="008865AB">
        <w:trPr>
          <w:gridAfter w:val="1"/>
          <w:wAfter w:w="1408" w:type="pct"/>
        </w:trPr>
        <w:tc>
          <w:tcPr>
            <w:tcW w:w="3592" w:type="pct"/>
            <w:gridSpan w:val="4"/>
            <w:vAlign w:val="center"/>
          </w:tcPr>
          <w:p w14:paraId="7019FF3B" w14:textId="77777777" w:rsidR="00B93F92" w:rsidRPr="00D5460D" w:rsidRDefault="00B93F92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8865AB" w:rsidRPr="00D5460D" w14:paraId="1BC5112E" w14:textId="77777777" w:rsidTr="008865AB">
        <w:trPr>
          <w:gridAfter w:val="1"/>
          <w:wAfter w:w="1408" w:type="pct"/>
        </w:trPr>
        <w:tc>
          <w:tcPr>
            <w:tcW w:w="660" w:type="pct"/>
            <w:vAlign w:val="center"/>
          </w:tcPr>
          <w:p w14:paraId="246BAAD4" w14:textId="77777777" w:rsidR="00B93F92" w:rsidRPr="005073AD" w:rsidRDefault="00B93F92" w:rsidP="00A338A7">
            <w:pPr>
              <w:rPr>
                <w:rFonts w:ascii="Myriad Pro" w:hAnsi="Myriad Pro" w:cs="Tahoma"/>
                <w:sz w:val="22"/>
                <w:szCs w:val="22"/>
                <w:lang w:val="sl-SI"/>
              </w:rPr>
            </w:pPr>
            <w:r w:rsidRPr="005073AD">
              <w:rPr>
                <w:rFonts w:ascii="Myriad Pro" w:hAnsi="Myriad Pro" w:cs="Tahoma"/>
                <w:sz w:val="22"/>
                <w:szCs w:val="22"/>
                <w:lang w:val="sl-SI"/>
              </w:rPr>
              <w:t>Domači naslov:</w:t>
            </w:r>
          </w:p>
          <w:p w14:paraId="51855397" w14:textId="77777777" w:rsidR="00B93F92" w:rsidRPr="00D5460D" w:rsidRDefault="00B93F92" w:rsidP="00A338A7">
            <w:pPr>
              <w:rPr>
                <w:rFonts w:ascii="Myriad Pro" w:hAnsi="Myriad Pro" w:cs="Tahoma"/>
                <w:lang w:val="sl-SI"/>
              </w:rPr>
            </w:pPr>
          </w:p>
        </w:tc>
        <w:tc>
          <w:tcPr>
            <w:tcW w:w="2932" w:type="pct"/>
            <w:gridSpan w:val="3"/>
            <w:shd w:val="clear" w:color="auto" w:fill="F2F2F2"/>
            <w:vAlign w:val="center"/>
          </w:tcPr>
          <w:p w14:paraId="02E4BA20" w14:textId="77777777" w:rsidR="00B93F92" w:rsidRPr="00D5460D" w:rsidRDefault="00B93F92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8865AB" w:rsidRPr="00D5460D" w14:paraId="53DBAD2E" w14:textId="77777777" w:rsidTr="008865AB">
        <w:trPr>
          <w:gridAfter w:val="1"/>
          <w:wAfter w:w="1408" w:type="pct"/>
          <w:trHeight w:val="80"/>
        </w:trPr>
        <w:tc>
          <w:tcPr>
            <w:tcW w:w="3592" w:type="pct"/>
            <w:gridSpan w:val="4"/>
            <w:vAlign w:val="center"/>
          </w:tcPr>
          <w:p w14:paraId="7230C3FD" w14:textId="77777777" w:rsidR="00B93F92" w:rsidRPr="00D5460D" w:rsidRDefault="00B93F92" w:rsidP="00A338A7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  <w:r w:rsidRPr="00D5460D">
              <w:rPr>
                <w:rFonts w:ascii="Myriad Pro" w:hAnsi="Myriad Pro"/>
                <w:sz w:val="20"/>
                <w:szCs w:val="20"/>
                <w:lang w:val="sl-SI"/>
              </w:rPr>
              <w:t xml:space="preserve">          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                         </w:t>
            </w:r>
            <w:r w:rsidR="00F71EC5">
              <w:rPr>
                <w:rFonts w:ascii="Myriad Pro" w:hAnsi="Myriad Pro"/>
                <w:sz w:val="20"/>
                <w:szCs w:val="20"/>
                <w:lang w:val="sl-SI"/>
              </w:rPr>
              <w:t xml:space="preserve">  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C342DB">
              <w:rPr>
                <w:rFonts w:ascii="Myriad Pro" w:hAnsi="Myriad Pro"/>
                <w:sz w:val="20"/>
                <w:szCs w:val="20"/>
                <w:lang w:val="sl-SI"/>
              </w:rPr>
              <w:t>(cesta/kraj, hišna številka, poštna številka, pošta)</w:t>
            </w:r>
          </w:p>
        </w:tc>
      </w:tr>
    </w:tbl>
    <w:p w14:paraId="2D8FA9AF" w14:textId="77777777" w:rsidR="00A52A8E" w:rsidRPr="00D5460D" w:rsidRDefault="00A52A8E" w:rsidP="00A52A8E">
      <w:pPr>
        <w:rPr>
          <w:rFonts w:ascii="Myriad Pro" w:hAnsi="Myriad Pro"/>
          <w:sz w:val="10"/>
          <w:szCs w:val="10"/>
          <w:lang w:val="sl-SI"/>
        </w:rPr>
      </w:pPr>
    </w:p>
    <w:tbl>
      <w:tblPr>
        <w:tblW w:w="95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70"/>
      </w:tblGrid>
      <w:tr w:rsidR="00F71EC5" w:rsidRPr="00A86B2F" w14:paraId="3038BD1F" w14:textId="77777777" w:rsidTr="008865AB">
        <w:tc>
          <w:tcPr>
            <w:tcW w:w="9502" w:type="dxa"/>
            <w:gridSpan w:val="2"/>
            <w:shd w:val="clear" w:color="auto" w:fill="D9D9D9"/>
          </w:tcPr>
          <w:p w14:paraId="7B6D6E98" w14:textId="77777777" w:rsidR="00A52A8E" w:rsidRPr="00A86B2F" w:rsidRDefault="00A52A8E" w:rsidP="008865AB">
            <w:pPr>
              <w:ind w:right="4"/>
              <w:rPr>
                <w:rFonts w:ascii="Myriad Pro" w:hAnsi="Myriad Pro" w:cs="Tahoma"/>
                <w:b/>
                <w:color w:val="4F6228"/>
                <w:lang w:val="sl-SI"/>
              </w:rPr>
            </w:pPr>
            <w:r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 xml:space="preserve">II. </w:t>
            </w:r>
            <w:r w:rsidR="00156D53"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>DOSEGLJIVO</w:t>
            </w:r>
            <w:r w:rsidR="005073AD" w:rsidRPr="008865AB">
              <w:rPr>
                <w:rFonts w:ascii="Myriad Pro" w:hAnsi="Myriad Pro" w:cs="Tahoma"/>
                <w:b/>
                <w:color w:val="C45911" w:themeColor="accent2" w:themeShade="BF"/>
                <w:lang w:val="sl-SI"/>
              </w:rPr>
              <w:t>ST</w:t>
            </w:r>
          </w:p>
        </w:tc>
      </w:tr>
      <w:tr w:rsidR="00F71EC5" w:rsidRPr="00D5460D" w14:paraId="4CB73AFA" w14:textId="77777777" w:rsidTr="008865AB">
        <w:tc>
          <w:tcPr>
            <w:tcW w:w="9502" w:type="dxa"/>
            <w:gridSpan w:val="2"/>
          </w:tcPr>
          <w:p w14:paraId="0BBC2A81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F71EC5" w:rsidRPr="00D5460D" w14:paraId="50748A15" w14:textId="77777777" w:rsidTr="008865AB">
        <w:tc>
          <w:tcPr>
            <w:tcW w:w="5032" w:type="dxa"/>
          </w:tcPr>
          <w:p w14:paraId="2C5E77CA" w14:textId="77777777" w:rsidR="005073AD" w:rsidRPr="005073AD" w:rsidRDefault="005073AD" w:rsidP="00A338A7">
            <w:pPr>
              <w:rPr>
                <w:rFonts w:ascii="Myriad Pro" w:hAnsi="Myriad Pro"/>
                <w:sz w:val="22"/>
                <w:szCs w:val="22"/>
              </w:rPr>
            </w:pPr>
            <w:r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 xml:space="preserve">Telefon ali mobitel </w:t>
            </w:r>
            <w:r w:rsidR="00EC5AE4" w:rsidRPr="00EC5AE4">
              <w:rPr>
                <w:rFonts w:ascii="Myriad Pro" w:hAnsi="Myriad Pro" w:cs="Tahoma"/>
                <w:sz w:val="22"/>
                <w:szCs w:val="22"/>
                <w:lang w:val="sl-SI"/>
              </w:rPr>
              <w:t>(</w:t>
            </w:r>
            <w:r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matere/očeta/skrbnika)</w:t>
            </w:r>
          </w:p>
          <w:p w14:paraId="3F265A99" w14:textId="77777777" w:rsidR="00A52A8E" w:rsidRPr="005073AD" w:rsidRDefault="00A52A8E" w:rsidP="005073AD">
            <w:pPr>
              <w:rPr>
                <w:rFonts w:ascii="Myriad Pro" w:hAnsi="Myriad Pro" w:cs="Tahoma"/>
                <w:sz w:val="20"/>
                <w:szCs w:val="20"/>
                <w:lang w:val="sl-SI"/>
              </w:rPr>
            </w:pPr>
          </w:p>
        </w:tc>
        <w:tc>
          <w:tcPr>
            <w:tcW w:w="4470" w:type="dxa"/>
            <w:shd w:val="clear" w:color="auto" w:fill="F2F2F2"/>
          </w:tcPr>
          <w:p w14:paraId="3D6E6DBC" w14:textId="77777777"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  <w:r w:rsidRPr="00D5460D">
              <w:rPr>
                <w:rFonts w:ascii="Myriad Pro" w:hAnsi="Myriad Pro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F71EC5" w:rsidRPr="00D5460D" w14:paraId="33DCA64F" w14:textId="77777777" w:rsidTr="008865AB">
        <w:tc>
          <w:tcPr>
            <w:tcW w:w="5032" w:type="dxa"/>
          </w:tcPr>
          <w:p w14:paraId="21E217BB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  <w:tc>
          <w:tcPr>
            <w:tcW w:w="4470" w:type="dxa"/>
          </w:tcPr>
          <w:p w14:paraId="79B51B13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  <w:tr w:rsidR="00F71EC5" w:rsidRPr="00D5460D" w14:paraId="2E318127" w14:textId="77777777" w:rsidTr="008865AB">
        <w:tc>
          <w:tcPr>
            <w:tcW w:w="5032" w:type="dxa"/>
          </w:tcPr>
          <w:p w14:paraId="32E4E8A9" w14:textId="77777777" w:rsidR="00A52A8E" w:rsidRPr="00D5460D" w:rsidRDefault="00B614A9" w:rsidP="00A338A7">
            <w:pPr>
              <w:rPr>
                <w:rFonts w:ascii="Myriad Pro" w:hAnsi="Myriad Pro" w:cs="Tahoma"/>
                <w:lang w:val="sl-SI"/>
              </w:rPr>
            </w:pPr>
            <w:r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E-m</w:t>
            </w:r>
            <w:r w:rsidR="00A52A8E" w:rsidRPr="005073AD">
              <w:rPr>
                <w:rFonts w:ascii="Myriad Pro" w:hAnsi="Myriad Pro" w:cs="Tahoma"/>
                <w:b/>
                <w:sz w:val="22"/>
                <w:szCs w:val="22"/>
                <w:lang w:val="sl-SI"/>
              </w:rPr>
              <w:t>ail</w:t>
            </w:r>
            <w:r w:rsidR="00A52A8E" w:rsidRPr="00D5460D">
              <w:rPr>
                <w:rFonts w:ascii="Myriad Pro" w:hAnsi="Myriad Pro" w:cs="Tahoma"/>
                <w:lang w:val="sl-SI"/>
              </w:rPr>
              <w:t xml:space="preserve"> 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(</w:t>
            </w:r>
            <w:r w:rsidR="005073AD">
              <w:rPr>
                <w:rFonts w:ascii="Myriad Pro" w:hAnsi="Myriad Pro" w:cs="Tahoma"/>
                <w:sz w:val="20"/>
                <w:szCs w:val="20"/>
                <w:lang w:val="sl-SI"/>
              </w:rPr>
              <w:t>matere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/</w:t>
            </w:r>
            <w:r w:rsidR="005073AD">
              <w:rPr>
                <w:rFonts w:ascii="Myriad Pro" w:hAnsi="Myriad Pro" w:cs="Tahoma"/>
                <w:sz w:val="20"/>
                <w:szCs w:val="20"/>
                <w:lang w:val="sl-SI"/>
              </w:rPr>
              <w:t>očeta</w:t>
            </w:r>
            <w:r w:rsidR="005073AD" w:rsidRPr="005073AD">
              <w:rPr>
                <w:rFonts w:ascii="Myriad Pro" w:hAnsi="Myriad Pro" w:cs="Tahoma"/>
                <w:sz w:val="20"/>
                <w:szCs w:val="20"/>
                <w:lang w:val="sl-SI"/>
              </w:rPr>
              <w:t>/skrbnika)</w:t>
            </w:r>
          </w:p>
        </w:tc>
        <w:tc>
          <w:tcPr>
            <w:tcW w:w="4470" w:type="dxa"/>
            <w:shd w:val="clear" w:color="auto" w:fill="F2F2F2"/>
          </w:tcPr>
          <w:p w14:paraId="12BE6B92" w14:textId="77777777" w:rsidR="00A52A8E" w:rsidRPr="00D5460D" w:rsidRDefault="00A52A8E" w:rsidP="00A338A7">
            <w:pPr>
              <w:rPr>
                <w:rFonts w:ascii="Myriad Pro" w:hAnsi="Myriad Pro" w:cs="Tahoma"/>
                <w:sz w:val="28"/>
                <w:szCs w:val="28"/>
                <w:lang w:val="sl-SI"/>
              </w:rPr>
            </w:pPr>
          </w:p>
        </w:tc>
      </w:tr>
      <w:tr w:rsidR="00F71EC5" w:rsidRPr="00D5460D" w14:paraId="467BFB9D" w14:textId="77777777" w:rsidTr="008865AB">
        <w:tc>
          <w:tcPr>
            <w:tcW w:w="9502" w:type="dxa"/>
            <w:gridSpan w:val="2"/>
          </w:tcPr>
          <w:p w14:paraId="3C348917" w14:textId="77777777" w:rsidR="00A52A8E" w:rsidRPr="00D5460D" w:rsidRDefault="00A52A8E" w:rsidP="00A338A7">
            <w:pPr>
              <w:rPr>
                <w:rFonts w:ascii="Myriad Pro" w:hAnsi="Myriad Pro" w:cs="Tahoma"/>
                <w:sz w:val="12"/>
                <w:szCs w:val="12"/>
                <w:lang w:val="sl-SI"/>
              </w:rPr>
            </w:pPr>
          </w:p>
        </w:tc>
      </w:tr>
    </w:tbl>
    <w:p w14:paraId="1D70A216" w14:textId="77777777" w:rsidR="00A52A8E" w:rsidRPr="00D5460D" w:rsidRDefault="00A52A8E" w:rsidP="00A52A8E">
      <w:pPr>
        <w:rPr>
          <w:rFonts w:ascii="Myriad Pro" w:hAnsi="Myriad Pro"/>
          <w:sz w:val="10"/>
          <w:szCs w:val="10"/>
          <w:lang w:val="sl-SI"/>
        </w:rPr>
      </w:pPr>
    </w:p>
    <w:p w14:paraId="0506D6A0" w14:textId="77777777" w:rsidR="00A52A8E" w:rsidRDefault="00A52A8E" w:rsidP="00A52A8E">
      <w:pPr>
        <w:rPr>
          <w:rFonts w:ascii="Myriad Pro" w:hAnsi="Myriad Pro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865AB" w:rsidRPr="00A86B2F" w14:paraId="10D72C40" w14:textId="77777777" w:rsidTr="008865AB">
        <w:tc>
          <w:tcPr>
            <w:tcW w:w="9498" w:type="dxa"/>
            <w:shd w:val="clear" w:color="auto" w:fill="D9D9D9"/>
            <w:tcMar>
              <w:right w:w="113" w:type="dxa"/>
            </w:tcMar>
          </w:tcPr>
          <w:p w14:paraId="7264672D" w14:textId="77777777" w:rsidR="008865AB" w:rsidRPr="00A86B2F" w:rsidRDefault="008865AB" w:rsidP="001721EB">
            <w:pPr>
              <w:jc w:val="both"/>
              <w:rPr>
                <w:rFonts w:ascii="Myriad Pro" w:hAnsi="Myriad Pro"/>
                <w:b/>
                <w:color w:val="4F6228"/>
                <w:lang w:val="sl-SI"/>
              </w:rPr>
            </w:pP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III.  PREDZNANJE (lučna in </w:t>
            </w:r>
            <w:r w:rsidR="00300FF9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zvočna</w:t>
            </w: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 tehnika)</w:t>
            </w:r>
          </w:p>
        </w:tc>
      </w:tr>
    </w:tbl>
    <w:p w14:paraId="29C95351" w14:textId="77777777" w:rsidR="008865AB" w:rsidRPr="00D5460D" w:rsidRDefault="008865AB" w:rsidP="00A52A8E">
      <w:pPr>
        <w:rPr>
          <w:rFonts w:ascii="Myriad Pro" w:hAnsi="Myriad Pro"/>
          <w:sz w:val="10"/>
          <w:szCs w:val="10"/>
        </w:rPr>
      </w:pPr>
    </w:p>
    <w:p w14:paraId="2B8E0984" w14:textId="77777777" w:rsidR="00A52A8E" w:rsidRDefault="00A52A8E" w:rsidP="00A52A8E">
      <w:pPr>
        <w:rPr>
          <w:rFonts w:ascii="Myriad Pro" w:hAnsi="Myriad Pro"/>
          <w:sz w:val="10"/>
          <w:szCs w:val="10"/>
        </w:rPr>
      </w:pPr>
    </w:p>
    <w:p w14:paraId="030FE48C" w14:textId="77777777" w:rsidR="008865AB" w:rsidRPr="008865AB" w:rsidRDefault="00583E57" w:rsidP="00A52A8E">
      <w:pPr>
        <w:rPr>
          <w:rFonts w:ascii="Myriad Pro" w:hAnsi="Myriad Pro" w:cs="Tahoma"/>
          <w:sz w:val="22"/>
          <w:szCs w:val="22"/>
          <w:lang w:val="sl-SI"/>
        </w:rPr>
      </w:pP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41187" wp14:editId="3F71221D">
                <wp:simplePos x="0" y="0"/>
                <wp:positionH relativeFrom="column">
                  <wp:posOffset>4469130</wp:posOffset>
                </wp:positionH>
                <wp:positionV relativeFrom="paragraph">
                  <wp:posOffset>24765</wp:posOffset>
                </wp:positionV>
                <wp:extent cx="134620" cy="134620"/>
                <wp:effectExtent l="0" t="0" r="5080" b="5080"/>
                <wp:wrapNone/>
                <wp:docPr id="9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5F93" id="Rechteck 5" o:spid="_x0000_s1026" style="position:absolute;margin-left:351.9pt;margin-top:1.95pt;width:10.6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6839B" wp14:editId="3063BFAE">
                <wp:simplePos x="0" y="0"/>
                <wp:positionH relativeFrom="column">
                  <wp:posOffset>2976880</wp:posOffset>
                </wp:positionH>
                <wp:positionV relativeFrom="paragraph">
                  <wp:posOffset>25400</wp:posOffset>
                </wp:positionV>
                <wp:extent cx="134620" cy="134620"/>
                <wp:effectExtent l="0" t="0" r="5080" b="5080"/>
                <wp:wrapNone/>
                <wp:docPr id="8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B1BC" id="Rechteck 4" o:spid="_x0000_s1026" style="position:absolute;margin-left:234.4pt;margin-top:2pt;width:10.6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3F1D" wp14:editId="602B319F">
                <wp:simplePos x="0" y="0"/>
                <wp:positionH relativeFrom="column">
                  <wp:posOffset>1592580</wp:posOffset>
                </wp:positionH>
                <wp:positionV relativeFrom="paragraph">
                  <wp:posOffset>23495</wp:posOffset>
                </wp:positionV>
                <wp:extent cx="134620" cy="134620"/>
                <wp:effectExtent l="0" t="0" r="5080" b="5080"/>
                <wp:wrapNone/>
                <wp:docPr id="7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0B8F" id="Rechteck 2" o:spid="_x0000_s1026" style="position:absolute;margin-left:125.4pt;margin-top:1.85pt;width:10.6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" filled="f" strokecolor="black [3213]" strokeweight="1pt">
                <v:path arrowok="t"/>
              </v:rect>
            </w:pict>
          </mc:Fallback>
        </mc:AlternateConten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>Lučna tehnika: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>začetnik</w:t>
      </w:r>
      <w:r w:rsidR="008865AB" w:rsidRPr="008865AB">
        <w:rPr>
          <w:rFonts w:ascii="Myriad Pro" w:hAnsi="Myriad Pro" w:cs="Tahoma"/>
          <w:sz w:val="22"/>
          <w:szCs w:val="22"/>
          <w:lang w:val="de-AT"/>
        </w:rPr>
        <w:t>/</w:t>
      </w:r>
      <w:proofErr w:type="spellStart"/>
      <w:r w:rsidR="008865AB" w:rsidRPr="008865AB">
        <w:rPr>
          <w:rFonts w:ascii="Myriad Pro" w:hAnsi="Myriad Pro" w:cs="Tahoma"/>
          <w:sz w:val="22"/>
          <w:szCs w:val="22"/>
          <w:lang w:val="de-AT"/>
        </w:rPr>
        <w:t>ca</w:t>
      </w:r>
      <w:proofErr w:type="spellEnd"/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sz w:val="22"/>
          <w:szCs w:val="22"/>
          <w:lang w:val="sl-SI"/>
        </w:rPr>
        <w:t>osnovno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 xml:space="preserve"> znanje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dobro znanje</w:t>
      </w:r>
    </w:p>
    <w:p w14:paraId="13BF8F4D" w14:textId="77777777" w:rsidR="008865AB" w:rsidRDefault="008865AB" w:rsidP="00A52A8E">
      <w:pPr>
        <w:rPr>
          <w:rFonts w:ascii="Myriad Pro" w:hAnsi="Myriad Pro"/>
          <w:sz w:val="10"/>
          <w:szCs w:val="10"/>
        </w:rPr>
      </w:pPr>
    </w:p>
    <w:p w14:paraId="36E9388B" w14:textId="77777777" w:rsidR="008865AB" w:rsidRDefault="00583E57" w:rsidP="008865AB">
      <w:pPr>
        <w:rPr>
          <w:rFonts w:ascii="Myriad Pro" w:hAnsi="Myriad Pro" w:cs="Tahoma"/>
          <w:b/>
          <w:sz w:val="22"/>
          <w:szCs w:val="22"/>
          <w:lang w:val="sl-SI"/>
        </w:rPr>
      </w:pP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B84CA" wp14:editId="5EC22607">
                <wp:simplePos x="0" y="0"/>
                <wp:positionH relativeFrom="column">
                  <wp:posOffset>1591945</wp:posOffset>
                </wp:positionH>
                <wp:positionV relativeFrom="paragraph">
                  <wp:posOffset>13335</wp:posOffset>
                </wp:positionV>
                <wp:extent cx="134620" cy="134620"/>
                <wp:effectExtent l="0" t="0" r="5080" b="5080"/>
                <wp:wrapNone/>
                <wp:docPr id="6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84C9" id="Rechteck 7" o:spid="_x0000_s1026" style="position:absolute;margin-left:125.35pt;margin-top:1.05pt;width:10.6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9C311" wp14:editId="17FD4BEE">
                <wp:simplePos x="0" y="0"/>
                <wp:positionH relativeFrom="column">
                  <wp:posOffset>4472940</wp:posOffset>
                </wp:positionH>
                <wp:positionV relativeFrom="paragraph">
                  <wp:posOffset>15240</wp:posOffset>
                </wp:positionV>
                <wp:extent cx="134620" cy="134620"/>
                <wp:effectExtent l="0" t="0" r="5080" b="5080"/>
                <wp:wrapNone/>
                <wp:docPr id="5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5E67" id="Rechteck 9" o:spid="_x0000_s1026" style="position:absolute;margin-left:352.2pt;margin-top:1.2pt;width:10.6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69A63" wp14:editId="746DB941">
                <wp:simplePos x="0" y="0"/>
                <wp:positionH relativeFrom="column">
                  <wp:posOffset>2975610</wp:posOffset>
                </wp:positionH>
                <wp:positionV relativeFrom="paragraph">
                  <wp:posOffset>10795</wp:posOffset>
                </wp:positionV>
                <wp:extent cx="134620" cy="134620"/>
                <wp:effectExtent l="0" t="0" r="5080" b="5080"/>
                <wp:wrapNone/>
                <wp:docPr id="4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939A" id="Rechteck 8" o:spid="_x0000_s1026" style="position:absolute;margin-left:234.3pt;margin-top:.85pt;width:10.6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" filled="f" strokecolor="black [3213]" strokeweight="1pt">
                <v:path arrowok="t"/>
              </v:rect>
            </w:pict>
          </mc:Fallback>
        </mc:AlternateContent>
      </w:r>
      <w:r w:rsidR="00300FF9">
        <w:rPr>
          <w:rFonts w:ascii="Myriad Pro" w:hAnsi="Myriad Pro" w:cs="Tahoma"/>
          <w:b/>
          <w:sz w:val="22"/>
          <w:szCs w:val="22"/>
          <w:lang w:val="sl-SI"/>
        </w:rPr>
        <w:t>Zvočna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 xml:space="preserve"> tehnika:</w:t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b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>začetnik</w:t>
      </w:r>
      <w:r w:rsidR="008865AB" w:rsidRPr="008865AB">
        <w:rPr>
          <w:rFonts w:ascii="Myriad Pro" w:hAnsi="Myriad Pro" w:cs="Tahoma"/>
          <w:sz w:val="22"/>
          <w:szCs w:val="22"/>
          <w:lang w:val="de-AT"/>
        </w:rPr>
        <w:t>/</w:t>
      </w:r>
      <w:proofErr w:type="spellStart"/>
      <w:r w:rsidR="008865AB" w:rsidRPr="008865AB">
        <w:rPr>
          <w:rFonts w:ascii="Myriad Pro" w:hAnsi="Myriad Pro" w:cs="Tahoma"/>
          <w:sz w:val="22"/>
          <w:szCs w:val="22"/>
          <w:lang w:val="de-AT"/>
        </w:rPr>
        <w:t>ca</w:t>
      </w:r>
      <w:proofErr w:type="spellEnd"/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8865AB">
        <w:rPr>
          <w:rFonts w:ascii="Myriad Pro" w:hAnsi="Myriad Pro" w:cs="Tahoma"/>
          <w:sz w:val="22"/>
          <w:szCs w:val="22"/>
          <w:lang w:val="sl-SI"/>
        </w:rPr>
        <w:t>osnovno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 xml:space="preserve"> znanje</w:t>
      </w:r>
      <w:r w:rsidR="008865AB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dobro znanje</w:t>
      </w:r>
    </w:p>
    <w:p w14:paraId="2C2B067D" w14:textId="77777777" w:rsidR="008865AB" w:rsidRDefault="008865AB" w:rsidP="008865AB">
      <w:pPr>
        <w:rPr>
          <w:rFonts w:ascii="Myriad Pro" w:hAnsi="Myriad Pro"/>
          <w:sz w:val="10"/>
          <w:szCs w:val="10"/>
        </w:rPr>
      </w:pPr>
    </w:p>
    <w:p w14:paraId="09A4A2A9" w14:textId="77777777" w:rsidR="008865AB" w:rsidRDefault="008865AB" w:rsidP="00A52A8E">
      <w:pPr>
        <w:rPr>
          <w:rFonts w:ascii="Myriad Pro" w:hAnsi="Myriad Pro"/>
          <w:sz w:val="10"/>
          <w:szCs w:val="10"/>
        </w:rPr>
      </w:pPr>
    </w:p>
    <w:p w14:paraId="0C00D82F" w14:textId="77777777" w:rsidR="00B614A9" w:rsidRDefault="00B614A9" w:rsidP="00B614A9">
      <w:pPr>
        <w:rPr>
          <w:rFonts w:ascii="Myriad Pro" w:hAnsi="Myriad Pro"/>
          <w:b/>
          <w:color w:val="C45911" w:themeColor="accent2" w:themeShade="BF"/>
          <w:lang w:val="sl-SI"/>
        </w:rPr>
      </w:pPr>
      <w:r w:rsidRPr="00786F33">
        <w:rPr>
          <w:rFonts w:ascii="Myriad Pro" w:hAnsi="Myriad Pro"/>
          <w:b/>
          <w:color w:val="C45911" w:themeColor="accent2" w:themeShade="BF"/>
          <w:lang w:val="sl-SI"/>
        </w:rPr>
        <w:t xml:space="preserve">IV.  </w:t>
      </w:r>
      <w:r w:rsidR="00786F33">
        <w:rPr>
          <w:rFonts w:ascii="Myriad Pro" w:hAnsi="Myriad Pro"/>
          <w:b/>
          <w:color w:val="C45911" w:themeColor="accent2" w:themeShade="BF"/>
          <w:lang w:val="sl-SI"/>
        </w:rPr>
        <w:t>KAJ M</w:t>
      </w:r>
      <w:r w:rsidR="00786F33" w:rsidRPr="00786F33">
        <w:rPr>
          <w:rFonts w:ascii="Myriad Pro" w:hAnsi="Myriad Pro"/>
          <w:b/>
          <w:color w:val="C45911" w:themeColor="accent2" w:themeShade="BF"/>
          <w:lang w:val="sl-SI"/>
        </w:rPr>
        <w:t>E ZANIMA?</w:t>
      </w:r>
    </w:p>
    <w:p w14:paraId="17722BB0" w14:textId="77777777" w:rsidR="00B614A9" w:rsidRPr="008865AB" w:rsidRDefault="00583E57" w:rsidP="00B61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5"/>
        </w:tabs>
        <w:rPr>
          <w:rFonts w:ascii="Myriad Pro" w:hAnsi="Myriad Pro"/>
          <w:b/>
          <w:color w:val="C45911" w:themeColor="accent2" w:themeShade="BF"/>
          <w:lang w:val="sl-SI"/>
        </w:rPr>
      </w:pPr>
      <w:r>
        <w:rPr>
          <w:rFonts w:ascii="Myriad Pro" w:hAnsi="Myriad Pro" w:cs="Tahoma"/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8E508" wp14:editId="43272578">
                <wp:simplePos x="0" y="0"/>
                <wp:positionH relativeFrom="column">
                  <wp:posOffset>2799080</wp:posOffset>
                </wp:positionH>
                <wp:positionV relativeFrom="paragraph">
                  <wp:posOffset>25400</wp:posOffset>
                </wp:positionV>
                <wp:extent cx="134620" cy="134620"/>
                <wp:effectExtent l="0" t="0" r="5080" b="50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C291" id="Rectangle 14" o:spid="_x0000_s1026" style="position:absolute;margin-left:220.4pt;margin-top:2pt;width:10.6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543F6" wp14:editId="439D0644">
                <wp:simplePos x="0" y="0"/>
                <wp:positionH relativeFrom="column">
                  <wp:posOffset>1592580</wp:posOffset>
                </wp:positionH>
                <wp:positionV relativeFrom="paragraph">
                  <wp:posOffset>25400</wp:posOffset>
                </wp:positionV>
                <wp:extent cx="134620" cy="134620"/>
                <wp:effectExtent l="0" t="0" r="5080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A0B1" id="Rectangle 12" o:spid="_x0000_s1026" style="position:absolute;margin-left:125.4pt;margin-top:2pt;width:10.6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" filled="f" strokecolor="black [3213]" strokeweight="1pt">
                <v:path arrowok="t"/>
              </v:rect>
            </w:pict>
          </mc:Fallback>
        </mc:AlternateContent>
      </w:r>
      <w:r>
        <w:rPr>
          <w:rFonts w:ascii="Myriad Pro" w:hAnsi="Myriad Pro" w:cs="Tahoma"/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626A2" wp14:editId="5904FD13">
                <wp:simplePos x="0" y="0"/>
                <wp:positionH relativeFrom="column">
                  <wp:posOffset>275590</wp:posOffset>
                </wp:positionH>
                <wp:positionV relativeFrom="paragraph">
                  <wp:posOffset>25400</wp:posOffset>
                </wp:positionV>
                <wp:extent cx="134620" cy="134620"/>
                <wp:effectExtent l="0" t="0" r="508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E77B" id="Rectangle 11" o:spid="_x0000_s1026" style="position:absolute;margin-left:21.7pt;margin-top:2pt;width:10.6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" filled="f" strokecolor="black [3213]" strokeweight="1pt">
                <v:path arrowok="t"/>
              </v:rect>
            </w:pict>
          </mc:Fallback>
        </mc:AlternateContent>
      </w:r>
      <w:r w:rsidR="00B614A9">
        <w:rPr>
          <w:rFonts w:ascii="Myriad Pro" w:hAnsi="Myriad Pro" w:cs="Tahoma"/>
          <w:b/>
          <w:sz w:val="22"/>
          <w:szCs w:val="22"/>
          <w:lang w:val="sl-SI"/>
        </w:rPr>
        <w:tab/>
      </w:r>
      <w:r w:rsidR="00786F33">
        <w:rPr>
          <w:rFonts w:ascii="Myriad Pro" w:hAnsi="Myriad Pro" w:cs="Tahoma"/>
          <w:sz w:val="22"/>
          <w:szCs w:val="22"/>
          <w:lang w:val="sl-SI"/>
        </w:rPr>
        <w:t>show-tehnika</w:t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</w:r>
      <w:r w:rsidR="00786F33">
        <w:rPr>
          <w:rFonts w:ascii="Myriad Pro" w:hAnsi="Myriad Pro" w:cs="Tahoma"/>
          <w:sz w:val="22"/>
          <w:szCs w:val="22"/>
          <w:lang w:val="sl-SI"/>
        </w:rPr>
        <w:t>gledališče</w:t>
      </w:r>
      <w:r w:rsidR="00B614A9" w:rsidRPr="008865AB">
        <w:rPr>
          <w:rFonts w:ascii="Myriad Pro" w:hAnsi="Myriad Pro" w:cs="Tahoma"/>
          <w:sz w:val="22"/>
          <w:szCs w:val="22"/>
          <w:lang w:val="sl-SI"/>
        </w:rPr>
        <w:tab/>
        <w:t xml:space="preserve">     </w:t>
      </w:r>
      <w:r w:rsidR="00786F33">
        <w:rPr>
          <w:rFonts w:ascii="Myriad Pro" w:hAnsi="Myriad Pro" w:cs="Tahoma"/>
          <w:sz w:val="22"/>
          <w:szCs w:val="22"/>
          <w:lang w:val="sl-SI"/>
        </w:rPr>
        <w:t xml:space="preserve">    koncerti</w:t>
      </w:r>
    </w:p>
    <w:p w14:paraId="1202C3A6" w14:textId="77777777" w:rsidR="008865AB" w:rsidRDefault="008865AB" w:rsidP="00A52A8E">
      <w:pPr>
        <w:rPr>
          <w:rFonts w:ascii="Myriad Pro" w:hAnsi="Myriad Pro"/>
          <w:sz w:val="10"/>
          <w:szCs w:val="10"/>
        </w:rPr>
      </w:pPr>
    </w:p>
    <w:p w14:paraId="0F188070" w14:textId="77777777" w:rsidR="00B614A9" w:rsidRDefault="00B614A9" w:rsidP="00A52A8E">
      <w:pPr>
        <w:rPr>
          <w:rFonts w:ascii="Myriad Pro" w:hAnsi="Myriad Pro"/>
          <w:sz w:val="10"/>
          <w:szCs w:val="10"/>
        </w:rPr>
      </w:pPr>
    </w:p>
    <w:p w14:paraId="3A0406F4" w14:textId="77777777" w:rsidR="008865AB" w:rsidRPr="00D5460D" w:rsidRDefault="008865AB" w:rsidP="00A52A8E">
      <w:pPr>
        <w:rPr>
          <w:rFonts w:ascii="Myriad Pro" w:hAnsi="Myriad Pro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A52A8E" w:rsidRPr="00A86B2F" w14:paraId="51121C1B" w14:textId="77777777" w:rsidTr="00A338A7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478B964E" w14:textId="77777777" w:rsidR="00A52A8E" w:rsidRPr="008865AB" w:rsidRDefault="008865AB" w:rsidP="00A338A7">
            <w:pPr>
              <w:jc w:val="both"/>
              <w:rPr>
                <w:rFonts w:ascii="Myriad Pro" w:hAnsi="Myriad Pro"/>
                <w:b/>
                <w:color w:val="C45911" w:themeColor="accent2" w:themeShade="BF"/>
                <w:lang w:val="sl-SI"/>
              </w:rPr>
            </w:pPr>
            <w:r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V</w:t>
            </w:r>
            <w:r w:rsidR="00A52A8E" w:rsidRPr="008865AB"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 xml:space="preserve">.  </w:t>
            </w:r>
            <w:r>
              <w:rPr>
                <w:rFonts w:ascii="Myriad Pro" w:hAnsi="Myriad Pro"/>
                <w:b/>
                <w:color w:val="C45911" w:themeColor="accent2" w:themeShade="BF"/>
                <w:lang w:val="sl-SI"/>
              </w:rPr>
              <w:t>POTRDILO IN PODPIS</w:t>
            </w:r>
          </w:p>
        </w:tc>
      </w:tr>
      <w:tr w:rsidR="00A52A8E" w:rsidRPr="00D5460D" w14:paraId="5CC3381F" w14:textId="77777777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3ECD159F" w14:textId="77777777" w:rsidR="00A52A8E" w:rsidRPr="00D5460D" w:rsidRDefault="00A52A8E" w:rsidP="00A338A7">
            <w:pPr>
              <w:jc w:val="both"/>
              <w:rPr>
                <w:rFonts w:ascii="Myriad Pro" w:hAnsi="Myriad Pro"/>
                <w:sz w:val="10"/>
                <w:szCs w:val="10"/>
                <w:lang w:val="sl-SI"/>
              </w:rPr>
            </w:pPr>
          </w:p>
        </w:tc>
      </w:tr>
      <w:tr w:rsidR="00A52A8E" w:rsidRPr="00246D47" w14:paraId="3C73A6F3" w14:textId="77777777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484CE26A" w14:textId="77777777" w:rsidR="00B30D20" w:rsidRPr="00B30D20" w:rsidRDefault="00B30D20" w:rsidP="00B30D20">
            <w:pPr>
              <w:jc w:val="both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>S podpisom potrjujem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, da sem seznanjen/-a s ponudbo.</w:t>
            </w:r>
          </w:p>
          <w:p w14:paraId="4896DE97" w14:textId="77777777" w:rsidR="00B30D20" w:rsidRPr="00B30D20" w:rsidRDefault="00B30D20" w:rsidP="00B30D20">
            <w:pPr>
              <w:jc w:val="both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>Obvezujem se, da bom poskrbel/-a za pravo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časen prihod na domenjeno mesto</w:t>
            </w:r>
            <w:r w:rsidRPr="00B30D20">
              <w:rPr>
                <w:rFonts w:ascii="Myriad Pro" w:hAnsi="Myriad Pro"/>
                <w:sz w:val="20"/>
                <w:szCs w:val="20"/>
                <w:lang w:val="sl-SI"/>
              </w:rPr>
              <w:t xml:space="preserve">. </w:t>
            </w:r>
          </w:p>
          <w:p w14:paraId="5EE617C7" w14:textId="77777777" w:rsidR="00A338A7" w:rsidRDefault="00A338A7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C2B0DBA" w14:textId="77777777" w:rsidR="00B93F92" w:rsidRDefault="00B93F92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ABA69A4" w14:textId="77777777" w:rsidR="007C0A90" w:rsidRPr="00246D47" w:rsidRDefault="007C0A90" w:rsidP="00A338A7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A52A8E" w:rsidRPr="00246D47" w14:paraId="7BDDD7ED" w14:textId="77777777" w:rsidTr="00A338A7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3BD8811C" w14:textId="77777777" w:rsidR="00A52A8E" w:rsidRPr="00D5460D" w:rsidRDefault="00A52A8E" w:rsidP="00A338A7">
            <w:pPr>
              <w:jc w:val="both"/>
              <w:rPr>
                <w:rFonts w:ascii="Myriad Pro" w:hAnsi="Myriad Pro"/>
                <w:sz w:val="10"/>
                <w:szCs w:val="10"/>
                <w:lang w:val="sl-SI"/>
              </w:rPr>
            </w:pPr>
          </w:p>
        </w:tc>
      </w:tr>
      <w:tr w:rsidR="00A52A8E" w:rsidRPr="00D5460D" w14:paraId="0296E057" w14:textId="77777777" w:rsidTr="00A338A7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08B18740" w14:textId="77777777" w:rsidR="00A52A8E" w:rsidRPr="00D5460D" w:rsidRDefault="00A52A8E" w:rsidP="00A338A7">
            <w:pPr>
              <w:ind w:right="-70"/>
              <w:jc w:val="right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14:paraId="1D9E684F" w14:textId="77777777"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6114722B" w14:textId="77777777"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14:paraId="686CC2CC" w14:textId="77777777"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  <w:r w:rsidRPr="00D5460D">
              <w:rPr>
                <w:rFonts w:ascii="Myriad Pro" w:hAnsi="Myriad Pro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2F79EA85" w14:textId="77777777"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7326C50F" w14:textId="77777777"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3162BB00" w14:textId="77777777"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  <w:p w14:paraId="33ACADDE" w14:textId="77777777" w:rsidR="00A52A8E" w:rsidRPr="00D5460D" w:rsidRDefault="00A52A8E" w:rsidP="00A338A7">
            <w:pPr>
              <w:ind w:right="-70"/>
              <w:rPr>
                <w:rFonts w:ascii="Myriad Pro" w:hAnsi="Myriad Pro" w:cs="Tahoma"/>
                <w:sz w:val="18"/>
                <w:szCs w:val="18"/>
                <w:lang w:val="sl-SI"/>
              </w:rPr>
            </w:pPr>
          </w:p>
        </w:tc>
      </w:tr>
      <w:tr w:rsidR="00A52A8E" w:rsidRPr="00D5460D" w14:paraId="649909E5" w14:textId="77777777" w:rsidTr="00A338A7">
        <w:trPr>
          <w:cantSplit/>
          <w:trHeight w:val="205"/>
        </w:trPr>
        <w:tc>
          <w:tcPr>
            <w:tcW w:w="2197" w:type="dxa"/>
          </w:tcPr>
          <w:p w14:paraId="7129100A" w14:textId="77777777" w:rsidR="00A52A8E" w:rsidRPr="00D5460D" w:rsidRDefault="00B30D20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sz w:val="20"/>
                <w:szCs w:val="20"/>
              </w:rPr>
              <w:t>Kra</w:t>
            </w:r>
            <w:r w:rsidR="008865AB">
              <w:rPr>
                <w:rFonts w:ascii="Myriad Pro" w:hAnsi="Myriad Pro" w:cs="Tahoma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1417" w:type="dxa"/>
            <w:gridSpan w:val="3"/>
          </w:tcPr>
          <w:p w14:paraId="4F5956CE" w14:textId="77777777" w:rsidR="00A52A8E" w:rsidRPr="00D5460D" w:rsidRDefault="00A52A8E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D5460D">
              <w:rPr>
                <w:rFonts w:ascii="Myriad Pro" w:hAnsi="Myriad Pro" w:cs="Tahoma"/>
                <w:sz w:val="20"/>
                <w:szCs w:val="20"/>
              </w:rPr>
              <w:t>Datum</w:t>
            </w:r>
          </w:p>
        </w:tc>
        <w:tc>
          <w:tcPr>
            <w:tcW w:w="5954" w:type="dxa"/>
          </w:tcPr>
          <w:p w14:paraId="31640177" w14:textId="77777777" w:rsidR="00A52A8E" w:rsidRPr="00D5460D" w:rsidRDefault="00A338A7" w:rsidP="00A338A7">
            <w:pPr>
              <w:ind w:right="-70"/>
              <w:jc w:val="center"/>
              <w:rPr>
                <w:rFonts w:ascii="Myriad Pro" w:hAnsi="Myriad Pro" w:cs="Tahoma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ahoma"/>
                <w:sz w:val="20"/>
                <w:szCs w:val="20"/>
              </w:rPr>
              <w:t>Podpis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</w:rPr>
              <w:t xml:space="preserve"> </w:t>
            </w:r>
            <w:r w:rsidRPr="00A338A7">
              <w:rPr>
                <w:rFonts w:ascii="Myriad Pro" w:hAnsi="Myriad Pro" w:cs="Tahoma"/>
                <w:sz w:val="16"/>
                <w:szCs w:val="16"/>
                <w:lang w:val="sl-SI"/>
              </w:rPr>
              <w:t>(</w:t>
            </w:r>
            <w:r w:rsidR="008865AB">
              <w:rPr>
                <w:rFonts w:ascii="Myriad Pro" w:hAnsi="Myriad Pro" w:cs="Tahoma"/>
                <w:sz w:val="16"/>
                <w:szCs w:val="16"/>
                <w:lang w:val="sl-SI"/>
              </w:rPr>
              <w:t>vzgojne</w:t>
            </w:r>
            <w:r w:rsidR="00246D47">
              <w:rPr>
                <w:rFonts w:ascii="Myriad Pro" w:hAnsi="Myriad Pro" w:cs="Tahoma"/>
                <w:sz w:val="16"/>
                <w:szCs w:val="16"/>
                <w:lang w:val="sl-SI"/>
              </w:rPr>
              <w:t>/ga upravičenke</w:t>
            </w:r>
            <w:r w:rsidR="00246D47">
              <w:rPr>
                <w:rFonts w:ascii="Myriad Pro" w:hAnsi="Myriad Pro" w:cs="Tahoma"/>
                <w:sz w:val="16"/>
                <w:szCs w:val="16"/>
                <w:lang w:val="de-AT"/>
              </w:rPr>
              <w:t>/</w:t>
            </w:r>
            <w:proofErr w:type="spellStart"/>
            <w:r w:rsidR="00246D47">
              <w:rPr>
                <w:rFonts w:ascii="Myriad Pro" w:hAnsi="Myriad Pro" w:cs="Tahoma"/>
                <w:sz w:val="16"/>
                <w:szCs w:val="16"/>
                <w:lang w:val="de-AT"/>
              </w:rPr>
              <w:t>ca</w:t>
            </w:r>
            <w:proofErr w:type="spellEnd"/>
            <w:r w:rsidRPr="00A338A7">
              <w:rPr>
                <w:rFonts w:ascii="Myriad Pro" w:hAnsi="Myriad Pro" w:cs="Tahoma"/>
                <w:sz w:val="16"/>
                <w:szCs w:val="16"/>
                <w:lang w:val="sl-SI"/>
              </w:rPr>
              <w:t>)</w:t>
            </w:r>
          </w:p>
        </w:tc>
      </w:tr>
    </w:tbl>
    <w:p w14:paraId="5E1D83F6" w14:textId="77777777" w:rsidR="000575A6" w:rsidRDefault="000575A6"/>
    <w:sectPr w:rsidR="000575A6" w:rsidSect="008865AB">
      <w:pgSz w:w="11900" w:h="16840"/>
      <w:pgMar w:top="1193" w:right="985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8E"/>
    <w:rsid w:val="000106C2"/>
    <w:rsid w:val="000575A6"/>
    <w:rsid w:val="00135F3E"/>
    <w:rsid w:val="00156D53"/>
    <w:rsid w:val="0016006E"/>
    <w:rsid w:val="00246D47"/>
    <w:rsid w:val="00300FF9"/>
    <w:rsid w:val="00356A80"/>
    <w:rsid w:val="00497A52"/>
    <w:rsid w:val="005073AD"/>
    <w:rsid w:val="0053155A"/>
    <w:rsid w:val="0054587D"/>
    <w:rsid w:val="00583E57"/>
    <w:rsid w:val="00661BF5"/>
    <w:rsid w:val="00752747"/>
    <w:rsid w:val="00786F33"/>
    <w:rsid w:val="007C0A90"/>
    <w:rsid w:val="008865AB"/>
    <w:rsid w:val="0090031D"/>
    <w:rsid w:val="00A338A7"/>
    <w:rsid w:val="00A52A8E"/>
    <w:rsid w:val="00A57328"/>
    <w:rsid w:val="00A86B2F"/>
    <w:rsid w:val="00B278EB"/>
    <w:rsid w:val="00B30D20"/>
    <w:rsid w:val="00B47A53"/>
    <w:rsid w:val="00B614A9"/>
    <w:rsid w:val="00B93F92"/>
    <w:rsid w:val="00BB76AC"/>
    <w:rsid w:val="00C34F75"/>
    <w:rsid w:val="00C51955"/>
    <w:rsid w:val="00EC5AE4"/>
    <w:rsid w:val="00F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F3FDA"/>
  <w15:docId w15:val="{DAA377BB-B01D-274F-ACAE-2158333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A8E"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/>
      <w:color w:val="000000"/>
      <w:sz w:val="24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47A5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7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kkz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z@slo.at" TargetMode="External"/><Relationship Id="rId5" Type="http://schemas.openxmlformats.org/officeDocument/2006/relationships/hyperlink" Target="mailto:office@kkz.at" TargetMode="External"/><Relationship Id="rId4" Type="http://schemas.openxmlformats.org/officeDocument/2006/relationships/hyperlink" Target="mailto:spz@slo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 R I J A V N I C A / A N M E L D U N G  </vt:lpstr>
      <vt:lpstr>Poletni kamp na Bleščeči / Sommercamp Rossalm</vt:lpstr>
    </vt:vector>
  </TitlesOfParts>
  <Company>Posojilnica-Bank Bilcovs-Hodise-Skofice r.z.z o.j.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Rovsek Bil-Hod-Sko</dc:creator>
  <cp:lastModifiedBy>mitja.rovsek@slo.at</cp:lastModifiedBy>
  <cp:revision>2</cp:revision>
  <cp:lastPrinted>2019-06-18T13:48:00Z</cp:lastPrinted>
  <dcterms:created xsi:type="dcterms:W3CDTF">2022-07-05T07:49:00Z</dcterms:created>
  <dcterms:modified xsi:type="dcterms:W3CDTF">2022-07-05T07:49:00Z</dcterms:modified>
</cp:coreProperties>
</file>